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E6B6" w14:textId="02111A09" w:rsidR="00E4394A" w:rsidRPr="000017B7" w:rsidRDefault="003B0BA0">
      <w:pPr>
        <w:rPr>
          <w:b/>
          <w:bCs/>
          <w:sz w:val="28"/>
          <w:szCs w:val="28"/>
        </w:rPr>
      </w:pPr>
      <w:r w:rsidRPr="000017B7">
        <w:rPr>
          <w:b/>
          <w:bCs/>
          <w:sz w:val="28"/>
          <w:szCs w:val="28"/>
        </w:rPr>
        <w:t>LONG LOAD PARISH COUNCIL EXPENDITURE 2020/2021</w:t>
      </w:r>
    </w:p>
    <w:p w14:paraId="65208856" w14:textId="47DC7F95" w:rsidR="003B0BA0" w:rsidRDefault="003B0B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08"/>
      </w:tblGrid>
      <w:tr w:rsidR="003B0BA0" w:rsidRPr="000017B7" w14:paraId="387377BB" w14:textId="77777777" w:rsidTr="003B0BA0">
        <w:tc>
          <w:tcPr>
            <w:tcW w:w="1129" w:type="dxa"/>
          </w:tcPr>
          <w:p w14:paraId="6F970547" w14:textId="4884B3D1" w:rsidR="003B0BA0" w:rsidRPr="000017B7" w:rsidRDefault="003B0BA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DATE</w:t>
            </w:r>
          </w:p>
        </w:tc>
        <w:tc>
          <w:tcPr>
            <w:tcW w:w="6379" w:type="dxa"/>
          </w:tcPr>
          <w:p w14:paraId="0FB273E0" w14:textId="5CA062AA" w:rsidR="003B0BA0" w:rsidRPr="000017B7" w:rsidRDefault="003B0BA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PAYMENT</w:t>
            </w:r>
          </w:p>
        </w:tc>
        <w:tc>
          <w:tcPr>
            <w:tcW w:w="1508" w:type="dxa"/>
          </w:tcPr>
          <w:p w14:paraId="4C140E3F" w14:textId="0BD6D2EE" w:rsidR="003B0BA0" w:rsidRPr="000017B7" w:rsidRDefault="003B0BA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AMOUNT</w:t>
            </w:r>
          </w:p>
        </w:tc>
      </w:tr>
      <w:tr w:rsidR="003B0BA0" w:rsidRPr="000017B7" w14:paraId="21DA6118" w14:textId="77777777" w:rsidTr="003B0BA0">
        <w:tc>
          <w:tcPr>
            <w:tcW w:w="1129" w:type="dxa"/>
          </w:tcPr>
          <w:p w14:paraId="0AF67173" w14:textId="5E2D263E" w:rsidR="003B0BA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21.04.20</w:t>
            </w:r>
          </w:p>
        </w:tc>
        <w:tc>
          <w:tcPr>
            <w:tcW w:w="6379" w:type="dxa"/>
          </w:tcPr>
          <w:p w14:paraId="2B6AF12A" w14:textId="14BA0189" w:rsidR="003B0BA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EXTERNAL AUDIT FEE</w:t>
            </w:r>
          </w:p>
        </w:tc>
        <w:tc>
          <w:tcPr>
            <w:tcW w:w="1508" w:type="dxa"/>
          </w:tcPr>
          <w:p w14:paraId="40B2AE6D" w14:textId="289F2000" w:rsidR="003B0BA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96.00</w:t>
            </w:r>
          </w:p>
        </w:tc>
      </w:tr>
      <w:tr w:rsidR="00B60800" w:rsidRPr="000017B7" w14:paraId="0D48CDE2" w14:textId="77777777" w:rsidTr="003B0BA0">
        <w:tc>
          <w:tcPr>
            <w:tcW w:w="1129" w:type="dxa"/>
          </w:tcPr>
          <w:p w14:paraId="33DA455A" w14:textId="0250A967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28.04.20</w:t>
            </w:r>
          </w:p>
        </w:tc>
        <w:tc>
          <w:tcPr>
            <w:tcW w:w="6379" w:type="dxa"/>
          </w:tcPr>
          <w:p w14:paraId="57A36C07" w14:textId="3F6B83FD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33743CAF" w14:textId="49AF8BAF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B60800" w:rsidRPr="000017B7" w14:paraId="229E7E4E" w14:textId="77777777" w:rsidTr="003B0BA0">
        <w:tc>
          <w:tcPr>
            <w:tcW w:w="1129" w:type="dxa"/>
          </w:tcPr>
          <w:p w14:paraId="5F9B046D" w14:textId="2EFCCDFD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14.05.20</w:t>
            </w:r>
          </w:p>
        </w:tc>
        <w:tc>
          <w:tcPr>
            <w:tcW w:w="6379" w:type="dxa"/>
          </w:tcPr>
          <w:p w14:paraId="5905B38C" w14:textId="4C4311B7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VILLAGE HALL HIRE FEE</w:t>
            </w:r>
          </w:p>
        </w:tc>
        <w:tc>
          <w:tcPr>
            <w:tcW w:w="1508" w:type="dxa"/>
          </w:tcPr>
          <w:p w14:paraId="4AC5D58E" w14:textId="5EAB30D8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70.00</w:t>
            </w:r>
          </w:p>
        </w:tc>
      </w:tr>
      <w:tr w:rsidR="00B60800" w:rsidRPr="000017B7" w14:paraId="407BAD0E" w14:textId="77777777" w:rsidTr="003B0BA0">
        <w:tc>
          <w:tcPr>
            <w:tcW w:w="1129" w:type="dxa"/>
          </w:tcPr>
          <w:p w14:paraId="62C643A1" w14:textId="29DDF413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28.05.20</w:t>
            </w:r>
          </w:p>
        </w:tc>
        <w:tc>
          <w:tcPr>
            <w:tcW w:w="6379" w:type="dxa"/>
          </w:tcPr>
          <w:p w14:paraId="6B1D6C00" w14:textId="78514A42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62C52725" w14:textId="57DC69F7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B60800" w:rsidRPr="000017B7" w14:paraId="23C49F7E" w14:textId="77777777" w:rsidTr="003B0BA0">
        <w:tc>
          <w:tcPr>
            <w:tcW w:w="1129" w:type="dxa"/>
          </w:tcPr>
          <w:p w14:paraId="37CBC067" w14:textId="3F684DF2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03.06.20</w:t>
            </w:r>
          </w:p>
        </w:tc>
        <w:tc>
          <w:tcPr>
            <w:tcW w:w="6379" w:type="dxa"/>
          </w:tcPr>
          <w:p w14:paraId="1EA1054A" w14:textId="5A33F209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WEBSITE ADMIN FEE</w:t>
            </w:r>
          </w:p>
        </w:tc>
        <w:tc>
          <w:tcPr>
            <w:tcW w:w="1508" w:type="dxa"/>
          </w:tcPr>
          <w:p w14:paraId="2254A181" w14:textId="09411760" w:rsidR="00B60800" w:rsidRPr="000017B7" w:rsidRDefault="00B60800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100.00</w:t>
            </w:r>
          </w:p>
        </w:tc>
      </w:tr>
      <w:tr w:rsidR="00B60800" w:rsidRPr="000017B7" w14:paraId="2DF498C6" w14:textId="77777777" w:rsidTr="003B0BA0">
        <w:tc>
          <w:tcPr>
            <w:tcW w:w="1129" w:type="dxa"/>
          </w:tcPr>
          <w:p w14:paraId="5A101AB5" w14:textId="2B240E69" w:rsidR="00B60800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29.06.20</w:t>
            </w:r>
          </w:p>
        </w:tc>
        <w:tc>
          <w:tcPr>
            <w:tcW w:w="6379" w:type="dxa"/>
          </w:tcPr>
          <w:p w14:paraId="36DD799B" w14:textId="28F84C4A" w:rsidR="00B60800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698EFFB4" w14:textId="01AC7585" w:rsidR="00B60800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5E5CFD" w:rsidRPr="000017B7" w14:paraId="6135F8CB" w14:textId="77777777" w:rsidTr="003B0BA0">
        <w:tc>
          <w:tcPr>
            <w:tcW w:w="1129" w:type="dxa"/>
          </w:tcPr>
          <w:p w14:paraId="7CC8A0AE" w14:textId="0AC44AE0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27.07.20</w:t>
            </w:r>
          </w:p>
        </w:tc>
        <w:tc>
          <w:tcPr>
            <w:tcW w:w="6379" w:type="dxa"/>
          </w:tcPr>
          <w:p w14:paraId="37C921CE" w14:textId="4FE2EF78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WEBSITE HOSTING FEE</w:t>
            </w:r>
          </w:p>
        </w:tc>
        <w:tc>
          <w:tcPr>
            <w:tcW w:w="1508" w:type="dxa"/>
          </w:tcPr>
          <w:p w14:paraId="3A22B992" w14:textId="59A8C05A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15.00</w:t>
            </w:r>
          </w:p>
        </w:tc>
      </w:tr>
      <w:tr w:rsidR="005E5CFD" w:rsidRPr="000017B7" w14:paraId="767C63D8" w14:textId="77777777" w:rsidTr="003B0BA0">
        <w:tc>
          <w:tcPr>
            <w:tcW w:w="1129" w:type="dxa"/>
          </w:tcPr>
          <w:p w14:paraId="225D60E8" w14:textId="11FDCAA4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28.07.20</w:t>
            </w:r>
          </w:p>
        </w:tc>
        <w:tc>
          <w:tcPr>
            <w:tcW w:w="6379" w:type="dxa"/>
          </w:tcPr>
          <w:p w14:paraId="735B5EF3" w14:textId="794C264B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135672BC" w14:textId="7E464CC2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5E5CFD" w:rsidRPr="000017B7" w14:paraId="3184B986" w14:textId="77777777" w:rsidTr="003B0BA0">
        <w:tc>
          <w:tcPr>
            <w:tcW w:w="1129" w:type="dxa"/>
          </w:tcPr>
          <w:p w14:paraId="26D87D9C" w14:textId="4FD5B9A4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29.07.2</w:t>
            </w:r>
            <w:r w:rsidR="001D12C2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14:paraId="5A579F8A" w14:textId="11E478B3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EXTERNAL AUDIT ADMIN FEE</w:t>
            </w:r>
          </w:p>
        </w:tc>
        <w:tc>
          <w:tcPr>
            <w:tcW w:w="1508" w:type="dxa"/>
          </w:tcPr>
          <w:p w14:paraId="6E90511D" w14:textId="5D9BE3AF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48.00</w:t>
            </w:r>
          </w:p>
        </w:tc>
      </w:tr>
      <w:tr w:rsidR="007E13D6" w:rsidRPr="000017B7" w14:paraId="5922CD07" w14:textId="77777777" w:rsidTr="003B0BA0">
        <w:tc>
          <w:tcPr>
            <w:tcW w:w="1129" w:type="dxa"/>
          </w:tcPr>
          <w:p w14:paraId="2BC868D4" w14:textId="6DA7B7E2" w:rsidR="007E13D6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01.08.20</w:t>
            </w:r>
          </w:p>
        </w:tc>
        <w:tc>
          <w:tcPr>
            <w:tcW w:w="6379" w:type="dxa"/>
          </w:tcPr>
          <w:p w14:paraId="426A4EBA" w14:textId="39FAE237" w:rsidR="007E13D6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STATIONERY</w:t>
            </w:r>
          </w:p>
        </w:tc>
        <w:tc>
          <w:tcPr>
            <w:tcW w:w="1508" w:type="dxa"/>
          </w:tcPr>
          <w:p w14:paraId="035B1AE1" w14:textId="25A8610A" w:rsidR="007E13D6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14.00</w:t>
            </w:r>
          </w:p>
        </w:tc>
      </w:tr>
      <w:tr w:rsidR="005E5CFD" w:rsidRPr="000017B7" w14:paraId="17502B77" w14:textId="77777777" w:rsidTr="003B0BA0">
        <w:tc>
          <w:tcPr>
            <w:tcW w:w="1129" w:type="dxa"/>
          </w:tcPr>
          <w:p w14:paraId="20664233" w14:textId="5E57B9FD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28.08.20</w:t>
            </w:r>
          </w:p>
        </w:tc>
        <w:tc>
          <w:tcPr>
            <w:tcW w:w="6379" w:type="dxa"/>
          </w:tcPr>
          <w:p w14:paraId="0E065C6C" w14:textId="644A3185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25145010" w14:textId="50CD5EB6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5E5CFD" w:rsidRPr="000017B7" w14:paraId="74D26398" w14:textId="77777777" w:rsidTr="003B0BA0">
        <w:tc>
          <w:tcPr>
            <w:tcW w:w="1129" w:type="dxa"/>
          </w:tcPr>
          <w:p w14:paraId="15DC94D1" w14:textId="7907CF2D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28.09.20</w:t>
            </w:r>
          </w:p>
        </w:tc>
        <w:tc>
          <w:tcPr>
            <w:tcW w:w="6379" w:type="dxa"/>
          </w:tcPr>
          <w:p w14:paraId="4A45D5D7" w14:textId="0CB88C39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7429709E" w14:textId="7EC75946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5E5CFD" w:rsidRPr="000017B7" w14:paraId="3C5576CB" w14:textId="77777777" w:rsidTr="003B0BA0">
        <w:tc>
          <w:tcPr>
            <w:tcW w:w="1129" w:type="dxa"/>
          </w:tcPr>
          <w:p w14:paraId="1C37CA8C" w14:textId="49B89A19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28.10.20</w:t>
            </w:r>
          </w:p>
        </w:tc>
        <w:tc>
          <w:tcPr>
            <w:tcW w:w="6379" w:type="dxa"/>
          </w:tcPr>
          <w:p w14:paraId="23621C67" w14:textId="2209B821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05E85019" w14:textId="332CBC73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5F165D" w:rsidRPr="000017B7" w14:paraId="20745423" w14:textId="77777777" w:rsidTr="003B0BA0">
        <w:tc>
          <w:tcPr>
            <w:tcW w:w="1129" w:type="dxa"/>
          </w:tcPr>
          <w:p w14:paraId="1D2EE266" w14:textId="75278046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05.11.20</w:t>
            </w:r>
          </w:p>
        </w:tc>
        <w:tc>
          <w:tcPr>
            <w:tcW w:w="6379" w:type="dxa"/>
          </w:tcPr>
          <w:p w14:paraId="2AB02AC3" w14:textId="434E03EE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SALC AFFILIATION FEE</w:t>
            </w:r>
          </w:p>
        </w:tc>
        <w:tc>
          <w:tcPr>
            <w:tcW w:w="1508" w:type="dxa"/>
          </w:tcPr>
          <w:p w14:paraId="43654E29" w14:textId="2D82EB6D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94.39</w:t>
            </w:r>
          </w:p>
        </w:tc>
      </w:tr>
      <w:tr w:rsidR="005F165D" w:rsidRPr="000017B7" w14:paraId="25B8829D" w14:textId="77777777" w:rsidTr="003B0BA0">
        <w:tc>
          <w:tcPr>
            <w:tcW w:w="1129" w:type="dxa"/>
          </w:tcPr>
          <w:p w14:paraId="2FD7127B" w14:textId="378E310E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05.11.20</w:t>
            </w:r>
          </w:p>
        </w:tc>
        <w:tc>
          <w:tcPr>
            <w:tcW w:w="6379" w:type="dxa"/>
          </w:tcPr>
          <w:p w14:paraId="68ECCCAD" w14:textId="2E6A50E4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PARISH COUNCIL INSURANCE</w:t>
            </w:r>
          </w:p>
        </w:tc>
        <w:tc>
          <w:tcPr>
            <w:tcW w:w="1508" w:type="dxa"/>
          </w:tcPr>
          <w:p w14:paraId="5F74FA70" w14:textId="1B53F32B" w:rsidR="005F165D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375.00</w:t>
            </w:r>
          </w:p>
        </w:tc>
      </w:tr>
      <w:tr w:rsidR="005E5CFD" w:rsidRPr="000017B7" w14:paraId="314FBE6D" w14:textId="77777777" w:rsidTr="003B0BA0">
        <w:tc>
          <w:tcPr>
            <w:tcW w:w="1129" w:type="dxa"/>
          </w:tcPr>
          <w:p w14:paraId="049275BC" w14:textId="3D3FB3E5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25.11.20</w:t>
            </w:r>
          </w:p>
        </w:tc>
        <w:tc>
          <w:tcPr>
            <w:tcW w:w="6379" w:type="dxa"/>
          </w:tcPr>
          <w:p w14:paraId="01BB7289" w14:textId="481F91D2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ANNUAL CHARGE FOR WEEDKILLER SERVICES</w:t>
            </w:r>
          </w:p>
        </w:tc>
        <w:tc>
          <w:tcPr>
            <w:tcW w:w="1508" w:type="dxa"/>
          </w:tcPr>
          <w:p w14:paraId="0F259EF4" w14:textId="513E195E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90.00</w:t>
            </w:r>
          </w:p>
        </w:tc>
      </w:tr>
      <w:tr w:rsidR="005E5CFD" w:rsidRPr="000017B7" w14:paraId="6BD3E842" w14:textId="77777777" w:rsidTr="003B0BA0">
        <w:tc>
          <w:tcPr>
            <w:tcW w:w="1129" w:type="dxa"/>
          </w:tcPr>
          <w:p w14:paraId="1EBD25E4" w14:textId="0549C57C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30.11.20</w:t>
            </w:r>
          </w:p>
        </w:tc>
        <w:tc>
          <w:tcPr>
            <w:tcW w:w="6379" w:type="dxa"/>
          </w:tcPr>
          <w:p w14:paraId="5963555F" w14:textId="1B211E75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LENGTHSMAN/GARDENING SERVICES</w:t>
            </w:r>
          </w:p>
        </w:tc>
        <w:tc>
          <w:tcPr>
            <w:tcW w:w="1508" w:type="dxa"/>
          </w:tcPr>
          <w:p w14:paraId="52CF0A88" w14:textId="6DBC80EE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181.72</w:t>
            </w:r>
          </w:p>
        </w:tc>
      </w:tr>
      <w:tr w:rsidR="005F165D" w:rsidRPr="000017B7" w14:paraId="276ADDBD" w14:textId="77777777" w:rsidTr="003B0BA0">
        <w:tc>
          <w:tcPr>
            <w:tcW w:w="1129" w:type="dxa"/>
          </w:tcPr>
          <w:p w14:paraId="6EE9683F" w14:textId="311E7951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15.01.21</w:t>
            </w:r>
          </w:p>
        </w:tc>
        <w:tc>
          <w:tcPr>
            <w:tcW w:w="6379" w:type="dxa"/>
          </w:tcPr>
          <w:p w14:paraId="0B51319A" w14:textId="2D68364F" w:rsidR="005F165D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ACCOUNTANT</w:t>
            </w:r>
          </w:p>
        </w:tc>
        <w:tc>
          <w:tcPr>
            <w:tcW w:w="1508" w:type="dxa"/>
          </w:tcPr>
          <w:p w14:paraId="44E88609" w14:textId="4A0FE0A4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140.00</w:t>
            </w:r>
          </w:p>
        </w:tc>
      </w:tr>
      <w:tr w:rsidR="005F165D" w:rsidRPr="000017B7" w14:paraId="76627EF3" w14:textId="77777777" w:rsidTr="003B0BA0">
        <w:tc>
          <w:tcPr>
            <w:tcW w:w="1129" w:type="dxa"/>
          </w:tcPr>
          <w:p w14:paraId="49C966AA" w14:textId="7D4BEB48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15.01.21</w:t>
            </w:r>
          </w:p>
        </w:tc>
        <w:tc>
          <w:tcPr>
            <w:tcW w:w="6379" w:type="dxa"/>
          </w:tcPr>
          <w:p w14:paraId="4E745AC7" w14:textId="6230EB60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COMPUTERISED ACCOUNTS PACKAGE HMRC</w:t>
            </w:r>
          </w:p>
        </w:tc>
        <w:tc>
          <w:tcPr>
            <w:tcW w:w="1508" w:type="dxa"/>
          </w:tcPr>
          <w:p w14:paraId="60CB6805" w14:textId="47BC99EB" w:rsidR="005F165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79.99</w:t>
            </w:r>
          </w:p>
        </w:tc>
      </w:tr>
      <w:tr w:rsidR="005E5CFD" w:rsidRPr="000017B7" w14:paraId="6F93D68A" w14:textId="77777777" w:rsidTr="003B0BA0">
        <w:tc>
          <w:tcPr>
            <w:tcW w:w="1129" w:type="dxa"/>
          </w:tcPr>
          <w:p w14:paraId="3057E31E" w14:textId="3AE7166A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16.03.2</w:t>
            </w:r>
            <w:r w:rsidR="005F165D" w:rsidRPr="000017B7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6B0C3E6" w14:textId="32D44C4E" w:rsidR="005E5CFD" w:rsidRPr="000017B7" w:rsidRDefault="005F165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 xml:space="preserve">EXTERNAL </w:t>
            </w:r>
            <w:r w:rsidR="005E5CFD" w:rsidRPr="000017B7">
              <w:rPr>
                <w:sz w:val="24"/>
                <w:szCs w:val="24"/>
              </w:rPr>
              <w:t>AUDITOR</w:t>
            </w:r>
          </w:p>
        </w:tc>
        <w:tc>
          <w:tcPr>
            <w:tcW w:w="1508" w:type="dxa"/>
          </w:tcPr>
          <w:p w14:paraId="36582BC4" w14:textId="367F6F1A" w:rsidR="005E5CFD" w:rsidRPr="000017B7" w:rsidRDefault="005E5CFD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90.00</w:t>
            </w:r>
          </w:p>
        </w:tc>
      </w:tr>
      <w:tr w:rsidR="007E13D6" w:rsidRPr="000017B7" w14:paraId="7B6F665E" w14:textId="77777777" w:rsidTr="003B0BA0">
        <w:tc>
          <w:tcPr>
            <w:tcW w:w="1129" w:type="dxa"/>
          </w:tcPr>
          <w:p w14:paraId="7476D6B4" w14:textId="1A6A3F4E" w:rsidR="007E13D6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16.03.21</w:t>
            </w:r>
          </w:p>
        </w:tc>
        <w:tc>
          <w:tcPr>
            <w:tcW w:w="6379" w:type="dxa"/>
          </w:tcPr>
          <w:p w14:paraId="0E17A371" w14:textId="37340670" w:rsidR="007E13D6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ICO PROTECTION</w:t>
            </w:r>
          </w:p>
        </w:tc>
        <w:tc>
          <w:tcPr>
            <w:tcW w:w="1508" w:type="dxa"/>
          </w:tcPr>
          <w:p w14:paraId="3BE5D6D4" w14:textId="13C38031" w:rsidR="007E13D6" w:rsidRPr="000017B7" w:rsidRDefault="007E13D6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50.00</w:t>
            </w:r>
          </w:p>
        </w:tc>
      </w:tr>
      <w:tr w:rsidR="00B31065" w:rsidRPr="000017B7" w14:paraId="17ABF1CC" w14:textId="77777777" w:rsidTr="003B0BA0">
        <w:tc>
          <w:tcPr>
            <w:tcW w:w="1129" w:type="dxa"/>
          </w:tcPr>
          <w:p w14:paraId="7A1BAA9F" w14:textId="3D53353F" w:rsidR="00B31065" w:rsidRPr="000017B7" w:rsidRDefault="00B31065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31.03.21</w:t>
            </w:r>
          </w:p>
        </w:tc>
        <w:tc>
          <w:tcPr>
            <w:tcW w:w="6379" w:type="dxa"/>
          </w:tcPr>
          <w:p w14:paraId="126D8363" w14:textId="35E0F674" w:rsidR="00B31065" w:rsidRPr="000017B7" w:rsidRDefault="00B31065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HMRC</w:t>
            </w:r>
          </w:p>
        </w:tc>
        <w:tc>
          <w:tcPr>
            <w:tcW w:w="1508" w:type="dxa"/>
          </w:tcPr>
          <w:p w14:paraId="0E56168E" w14:textId="49E7AEBA" w:rsidR="00B31065" w:rsidRPr="000017B7" w:rsidRDefault="00B31065">
            <w:pPr>
              <w:rPr>
                <w:sz w:val="24"/>
                <w:szCs w:val="24"/>
              </w:rPr>
            </w:pPr>
            <w:r w:rsidRPr="000017B7">
              <w:rPr>
                <w:sz w:val="24"/>
                <w:szCs w:val="24"/>
              </w:rPr>
              <w:t>36.86</w:t>
            </w:r>
          </w:p>
        </w:tc>
      </w:tr>
    </w:tbl>
    <w:p w14:paraId="71174D4B" w14:textId="77777777" w:rsidR="003B0BA0" w:rsidRDefault="003B0BA0"/>
    <w:sectPr w:rsidR="003B0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0"/>
    <w:rsid w:val="000017B7"/>
    <w:rsid w:val="001D12C2"/>
    <w:rsid w:val="003B0BA0"/>
    <w:rsid w:val="005E5CFD"/>
    <w:rsid w:val="005F165D"/>
    <w:rsid w:val="007E13D6"/>
    <w:rsid w:val="00B31065"/>
    <w:rsid w:val="00B60800"/>
    <w:rsid w:val="00E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5E84"/>
  <w15:chartTrackingRefBased/>
  <w15:docId w15:val="{5CBD6963-218D-45E5-AF3E-B736B30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porter</dc:creator>
  <cp:keywords/>
  <dc:description/>
  <cp:lastModifiedBy>dawn porter</cp:lastModifiedBy>
  <cp:revision>2</cp:revision>
  <cp:lastPrinted>2022-11-25T13:09:00Z</cp:lastPrinted>
  <dcterms:created xsi:type="dcterms:W3CDTF">2022-11-25T11:20:00Z</dcterms:created>
  <dcterms:modified xsi:type="dcterms:W3CDTF">2023-01-09T14:24:00Z</dcterms:modified>
</cp:coreProperties>
</file>